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219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669"/>
        <w:gridCol w:w="1255"/>
        <w:gridCol w:w="1295"/>
      </w:tblGrid>
      <w:tr w:rsidR="002B48DB" w:rsidTr="00C405D0">
        <w:trPr>
          <w:trHeight w:val="425"/>
        </w:trPr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0237C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C405D0">
        <w:trPr>
          <w:trHeight w:val="11151"/>
        </w:trPr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825DE1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436245</wp:posOffset>
                      </wp:positionH>
                      <wp:positionV relativeFrom="margin">
                        <wp:posOffset>57785</wp:posOffset>
                      </wp:positionV>
                      <wp:extent cx="3400425" cy="447675"/>
                      <wp:effectExtent l="0" t="0" r="28575" b="28575"/>
                      <wp:wrapSquare wrapText="bothSides"/>
                      <wp:docPr id="2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00425" cy="44767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1BA4" w:rsidRPr="00A9632E" w:rsidRDefault="00611BA4" w:rsidP="00611BA4">
                                  <w:pPr>
                                    <w:ind w:left="-142" w:right="-105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Görevden istifa ederek ayrılacak kişi tarafından dilekçe verilmesi</w:t>
                                  </w:r>
                                </w:p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Yuvarlatılmış Dikdörtgen 1" o:spid="_x0000_s1026" type="#_x0000_t116" style="position:absolute;margin-left:34.35pt;margin-top:4.55pt;width:267.75pt;height:35.2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" fillcolor="white [3201]" strokecolor="black [3200]">
                      <v:path arrowok="t"/>
                      <v:textbox>
                        <w:txbxContent>
                          <w:p w:rsidR="00611BA4" w:rsidRPr="00A9632E" w:rsidRDefault="00611BA4" w:rsidP="00611BA4">
                            <w:pPr>
                              <w:ind w:left="-142" w:right="-105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Görevden istifa ederek ayrılacak kişi tarafından dilekçe verilmesi</w:t>
                            </w:r>
                          </w:p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950FF3" w:rsidRDefault="00950FF3" w:rsidP="00C25564">
            <w:pPr>
              <w:ind w:left="-8" w:right="-32" w:firstLine="8"/>
            </w:pPr>
          </w:p>
          <w:p w:rsidR="00950FF3" w:rsidRPr="00950FF3" w:rsidRDefault="00950FF3" w:rsidP="00950FF3"/>
          <w:p w:rsidR="00950FF3" w:rsidRPr="00950FF3" w:rsidRDefault="00611BA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margin">
                        <wp:posOffset>1995806</wp:posOffset>
                      </wp:positionH>
                      <wp:positionV relativeFrom="paragraph">
                        <wp:posOffset>163830</wp:posOffset>
                      </wp:positionV>
                      <wp:extent cx="324485" cy="635"/>
                      <wp:effectExtent l="47625" t="9525" r="104140" b="46990"/>
                      <wp:wrapNone/>
                      <wp:docPr id="3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4485" cy="635"/>
                              </a:xfrm>
                              <a:prstGeom prst="bentConnector3">
                                <a:avLst>
                                  <a:gd name="adj1" fmla="val 4990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8921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üz Ok Bağlayıcısı 20" o:spid="_x0000_s1026" type="#_x0000_t34" style="position:absolute;margin-left:157.15pt;margin-top:12.9pt;width:25.55pt;height:.0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" adj="10779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611BA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margin">
                        <wp:posOffset>598170</wp:posOffset>
                      </wp:positionH>
                      <wp:positionV relativeFrom="margin">
                        <wp:posOffset>876935</wp:posOffset>
                      </wp:positionV>
                      <wp:extent cx="3095625" cy="485775"/>
                      <wp:effectExtent l="0" t="0" r="28575" b="28575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95625" cy="485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611BA4" w:rsidRDefault="00611BA4" w:rsidP="00611B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</w:rPr>
                                    <w:t>İstifa dilekçesinin Personel Daire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7" style="position:absolute;margin-left:47.1pt;margin-top:69.05pt;width:243.75pt;height:38.2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B04AB4" w:rsidRPr="00611BA4" w:rsidRDefault="00611BA4" w:rsidP="00611B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  <w:t>İstifa dilekçesinin Personel Daire Başkanlığına 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611BA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95456" behindDoc="0" locked="0" layoutInCell="1" allowOverlap="1">
                      <wp:simplePos x="0" y="0"/>
                      <wp:positionH relativeFrom="margin">
                        <wp:posOffset>2165985</wp:posOffset>
                      </wp:positionH>
                      <wp:positionV relativeFrom="paragraph">
                        <wp:posOffset>124460</wp:posOffset>
                      </wp:positionV>
                      <wp:extent cx="0" cy="365760"/>
                      <wp:effectExtent l="76200" t="0" r="76200" b="5334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F01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70.55pt;margin-top:9.8pt;width:0;height:28.8pt;z-index:25179545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611BA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margin">
                        <wp:posOffset>793115</wp:posOffset>
                      </wp:positionH>
                      <wp:positionV relativeFrom="margin">
                        <wp:posOffset>1776095</wp:posOffset>
                      </wp:positionV>
                      <wp:extent cx="2811780" cy="587375"/>
                      <wp:effectExtent l="0" t="0" r="26670" b="22225"/>
                      <wp:wrapSquare wrapText="bothSides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11780" cy="5873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611BA4" w:rsidP="00611BA4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07D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Yazının Personel Daire Başkanlığına geldikten sonra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İstifanın kabulü için Rektörlük </w:t>
                                  </w:r>
                                  <w:r w:rsidR="00B04AB4"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Makam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 Olur’unun yazılması ve imzaya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28" style="position:absolute;margin-left:62.45pt;margin-top:139.85pt;width:221.4pt;height:46.2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B04AB4" w:rsidRPr="00942245" w:rsidRDefault="00611BA4" w:rsidP="00611BA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7D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Yazının Personel Daire Başkanlığına geldikten sonra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İstifanın kabulü için Rektörlük </w:t>
                            </w:r>
                            <w:r w:rsidR="00B04AB4"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Makam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 Olur’unun yazılması ve imzaya sunulması.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611BA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5696" behindDoc="0" locked="0" layoutInCell="1" allowOverlap="1">
                      <wp:simplePos x="0" y="0"/>
                      <wp:positionH relativeFrom="margin">
                        <wp:posOffset>2165985</wp:posOffset>
                      </wp:positionH>
                      <wp:positionV relativeFrom="paragraph">
                        <wp:posOffset>148590</wp:posOffset>
                      </wp:positionV>
                      <wp:extent cx="0" cy="317500"/>
                      <wp:effectExtent l="76200" t="0" r="76200" b="63500"/>
                      <wp:wrapNone/>
                      <wp:docPr id="10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9DDAA" id="Düz Ok Bağlayıcısı 7" o:spid="_x0000_s1026" type="#_x0000_t32" style="position:absolute;margin-left:170.55pt;margin-top:11.7pt;width:0;height:25pt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611BA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margin">
                        <wp:posOffset>788670</wp:posOffset>
                      </wp:positionH>
                      <wp:positionV relativeFrom="margin">
                        <wp:posOffset>2670810</wp:posOffset>
                      </wp:positionV>
                      <wp:extent cx="2949575" cy="705485"/>
                      <wp:effectExtent l="0" t="0" r="22225" b="18415"/>
                      <wp:wrapSquare wrapText="bothSides"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9575" cy="70548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BB12A3" w:rsidP="0094224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Onaylanan </w:t>
                                  </w:r>
                                  <w:r w:rsidR="00611BA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Rektörlük </w:t>
                                  </w:r>
                                  <w:r w:rsidR="00611BA4"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Makam</w:t>
                                  </w:r>
                                  <w:r w:rsidR="00611BA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 Olur’un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kişinin kadrosunun olduğu ve görev yaptığı birim/birimlere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29" style="position:absolute;margin-left:62.1pt;margin-top:210.3pt;width:232.25pt;height:55.5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B04AB4" w:rsidRPr="00942245" w:rsidRDefault="00BB12A3" w:rsidP="0094224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Onaylanan </w:t>
                            </w:r>
                            <w:r w:rsidR="00611BA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Rektörlük </w:t>
                            </w:r>
                            <w:r w:rsidR="00611BA4"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Makam</w:t>
                            </w:r>
                            <w:r w:rsidR="00611BA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 Olur’un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kişinin kadrosunun olduğu ve görev yaptığı birim/birimlere 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Default="00BB12A3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7744" behindDoc="0" locked="0" layoutInCell="1" allowOverlap="1">
                      <wp:simplePos x="0" y="0"/>
                      <wp:positionH relativeFrom="margin">
                        <wp:posOffset>2156460</wp:posOffset>
                      </wp:positionH>
                      <wp:positionV relativeFrom="paragraph">
                        <wp:posOffset>61595</wp:posOffset>
                      </wp:positionV>
                      <wp:extent cx="0" cy="341630"/>
                      <wp:effectExtent l="76200" t="0" r="76200" b="5842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432C9" id="Düz Ok Bağlayıcısı 11" o:spid="_x0000_s1026" type="#_x0000_t32" style="position:absolute;margin-left:169.8pt;margin-top:4.85pt;width:0;height:26.9pt;flip:x;z-index:25180774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BB12A3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margin">
                        <wp:posOffset>788670</wp:posOffset>
                      </wp:positionH>
                      <wp:positionV relativeFrom="margin">
                        <wp:posOffset>3772535</wp:posOffset>
                      </wp:positionV>
                      <wp:extent cx="2790825" cy="552450"/>
                      <wp:effectExtent l="0" t="0" r="28575" b="19050"/>
                      <wp:wrapSquare wrapText="bothSides"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5524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BB12A3" w:rsidP="007A10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İlişik kesen personelin SGK İşten ayrılış bildirgesinin düzenlenmesi ve </w:t>
                                  </w:r>
                                  <w:r w:rsidR="00507D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üst yazı ile Personel Daire Başkanlığına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30" style="position:absolute;margin-left:62.1pt;margin-top:297.05pt;width:219.75pt;height:43.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B04AB4" w:rsidRPr="00942245" w:rsidRDefault="00BB12A3" w:rsidP="007A107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İlişik kesen personelin SGK İşten ayrılış bildirgesinin düzenlenmesi ve </w:t>
                            </w:r>
                            <w:r w:rsidR="00507D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üst yazı ile Personel Daire Başkanlığına gönderilmesi.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Default="00950FF3" w:rsidP="00950FF3"/>
          <w:p w:rsidR="00942245" w:rsidRPr="00950FF3" w:rsidRDefault="00BB12A3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9792" behindDoc="0" locked="0" layoutInCell="1" allowOverlap="1">
                      <wp:simplePos x="0" y="0"/>
                      <wp:positionH relativeFrom="margin">
                        <wp:posOffset>2165985</wp:posOffset>
                      </wp:positionH>
                      <wp:positionV relativeFrom="paragraph">
                        <wp:posOffset>91440</wp:posOffset>
                      </wp:positionV>
                      <wp:extent cx="0" cy="302260"/>
                      <wp:effectExtent l="76200" t="0" r="57150" b="59690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22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16752" id="Düz Ok Bağlayıcısı 12" o:spid="_x0000_s1026" type="#_x0000_t32" style="position:absolute;margin-left:170.55pt;margin-top:7.2pt;width:0;height:23.8pt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Default="00BB12A3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29210</wp:posOffset>
                      </wp:positionV>
                      <wp:extent cx="3343275" cy="714375"/>
                      <wp:effectExtent l="19050" t="0" r="47625" b="28575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71437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12A3" w:rsidRPr="00942245" w:rsidRDefault="00507D44" w:rsidP="00BB12A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Görevden ayrılış yazısı geldikten sonra İlişiği kesilen personel bilgilerinin</w:t>
                                  </w:r>
                                  <w:r w:rsidR="00BB12A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gerekli sistemlere işlenmesi</w:t>
                                  </w:r>
                                </w:p>
                                <w:p w:rsidR="00B04AB4" w:rsidRPr="00942245" w:rsidRDefault="00B04AB4" w:rsidP="005B10C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B04AB4" w:rsidRDefault="00B04A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utoShape 21" o:spid="_x0000_s1031" type="#_x0000_t111" style="position:absolute;margin-left:34.35pt;margin-top:2.3pt;width:263.25pt;height:56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">
                      <v:textbox>
                        <w:txbxContent>
                          <w:p w:rsidR="00BB12A3" w:rsidRPr="00942245" w:rsidRDefault="00507D44" w:rsidP="00BB12A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Görevden ayrılış yazısı geldikten sonra İlişiği kesilen personel bilgilerinin</w:t>
                            </w:r>
                            <w:r w:rsidR="00BB12A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gerekli sistemlere işlenmesi</w:t>
                            </w:r>
                          </w:p>
                          <w:p w:rsidR="00B04AB4" w:rsidRPr="00942245" w:rsidRDefault="00B04AB4" w:rsidP="005B10C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B04AB4" w:rsidRDefault="00B04AB4"/>
                        </w:txbxContent>
                      </v:textbox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Default="00950FF3" w:rsidP="00950FF3"/>
          <w:p w:rsidR="00950FF3" w:rsidRDefault="00950FF3" w:rsidP="00950FF3"/>
          <w:p w:rsidR="002B48DB" w:rsidRDefault="00BB12A3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5152" behindDoc="0" locked="0" layoutInCell="1" allowOverlap="1">
                      <wp:simplePos x="0" y="0"/>
                      <wp:positionH relativeFrom="margin">
                        <wp:posOffset>2165985</wp:posOffset>
                      </wp:positionH>
                      <wp:positionV relativeFrom="paragraph">
                        <wp:posOffset>10795</wp:posOffset>
                      </wp:positionV>
                      <wp:extent cx="0" cy="341630"/>
                      <wp:effectExtent l="76200" t="0" r="76200" b="5842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D9BD6" id="Düz Ok Bağlayıcısı 24" o:spid="_x0000_s1026" type="#_x0000_t32" style="position:absolute;margin-left:170.55pt;margin-top:.85pt;width:0;height:26.9pt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BB12A3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718820</wp:posOffset>
                      </wp:positionH>
                      <wp:positionV relativeFrom="margin">
                        <wp:posOffset>5829300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6" name="Akış Çizelgesi: Sonlandır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597F57" w:rsidP="0094224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                </w:t>
                                  </w:r>
                                  <w:r w:rsidR="00B04AB4"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ın</w:t>
                                  </w:r>
                                  <w:r w:rsidR="00B04AB4"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dosy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alanması</w:t>
                                  </w:r>
                                  <w:r w:rsidR="00B50E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6" o:spid="_x0000_s1032" type="#_x0000_t116" style="position:absolute;margin-left:56.6pt;margin-top:459pt;width:219.75pt;height:34.4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" fillcolor="white [3201]" strokecolor="black [3200]">
                      <v:path arrowok="t"/>
                      <v:textbox>
                        <w:txbxContent>
                          <w:p w:rsidR="00B04AB4" w:rsidRPr="00942245" w:rsidRDefault="00597F57" w:rsidP="0094224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B04AB4"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ın</w:t>
                            </w:r>
                            <w:r w:rsidR="00B04AB4"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dosy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alanması</w:t>
                            </w:r>
                            <w:r w:rsidR="00B50E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950FF3" w:rsidP="00950FF3"/>
          <w:p w:rsidR="00950FF3" w:rsidRDefault="00950FF3" w:rsidP="00950FF3"/>
          <w:p w:rsidR="00950FF3" w:rsidRDefault="00950FF3" w:rsidP="00950FF3"/>
          <w:p w:rsidR="00950FF3" w:rsidRDefault="00950FF3" w:rsidP="00950FF3"/>
          <w:p w:rsidR="00950FF3" w:rsidRDefault="00950FF3" w:rsidP="00950FF3"/>
          <w:p w:rsidR="00950FF3" w:rsidRDefault="00950FF3" w:rsidP="00950FF3"/>
          <w:p w:rsidR="00950FF3" w:rsidRDefault="00950FF3" w:rsidP="00950FF3"/>
          <w:p w:rsidR="00950FF3" w:rsidRPr="00950FF3" w:rsidRDefault="00950FF3" w:rsidP="00950FF3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07D" w:rsidRPr="00BB116D" w:rsidRDefault="007A107D" w:rsidP="00BB116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2D2F" w:rsidRPr="00942245" w:rsidRDefault="00942245" w:rsidP="00C405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24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İlgili </w:t>
            </w:r>
            <w:r w:rsidR="00BB12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Kişi</w:t>
            </w:r>
            <w:r w:rsidR="00507D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7D44" w:rsidRDefault="00507D44" w:rsidP="00BB12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D44" w:rsidRDefault="00507D44" w:rsidP="00BB12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D44" w:rsidRPr="00942245" w:rsidRDefault="00507D44" w:rsidP="00507D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Genel Sekreterlik Yazı İşleri Şube Müdürlüğü /  İlgili Birim</w:t>
            </w:r>
          </w:p>
          <w:p w:rsidR="00ED0765" w:rsidRDefault="00ED0765" w:rsidP="000237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D44" w:rsidRPr="00942245" w:rsidRDefault="00507D44" w:rsidP="000237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2A3" w:rsidRPr="00BB12A3" w:rsidRDefault="00BB12A3" w:rsidP="00BB12A3">
            <w:pPr>
              <w:rPr>
                <w:rFonts w:ascii="Times New Roman" w:hAnsi="Times New Roman"/>
                <w:sz w:val="18"/>
                <w:szCs w:val="18"/>
              </w:rPr>
            </w:pPr>
            <w:r w:rsidRPr="00BB12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Akademik/İdari Personel Şube Müdürlüğü</w:t>
            </w:r>
          </w:p>
          <w:p w:rsidR="007A107D" w:rsidRDefault="007A107D" w:rsidP="00ED07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2A3" w:rsidRDefault="00BB12A3" w:rsidP="00ED07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2A3" w:rsidRDefault="00BB12A3" w:rsidP="00ED07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2A3" w:rsidRPr="00BB12A3" w:rsidRDefault="00BB12A3" w:rsidP="00BB12A3">
            <w:pPr>
              <w:rPr>
                <w:rFonts w:ascii="Times New Roman" w:hAnsi="Times New Roman"/>
                <w:sz w:val="18"/>
                <w:szCs w:val="18"/>
              </w:rPr>
            </w:pPr>
            <w:r w:rsidRPr="00BB12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Akademik/İdari Personel Şube Müdürlüğü</w:t>
            </w:r>
          </w:p>
          <w:p w:rsidR="00BB12A3" w:rsidRPr="00942245" w:rsidRDefault="00BB12A3" w:rsidP="00ED07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3C81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BB12A3" w:rsidRDefault="00BB12A3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BB12A3" w:rsidRPr="00942245" w:rsidRDefault="00BB12A3" w:rsidP="00507D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0237CE" w:rsidRDefault="00BB12A3" w:rsidP="009422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Birim</w:t>
            </w:r>
          </w:p>
          <w:p w:rsidR="00BB116D" w:rsidRDefault="00BB116D" w:rsidP="009422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D0765" w:rsidRPr="00942245" w:rsidRDefault="00ED0765" w:rsidP="007A10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942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48DB" w:rsidRPr="00942245" w:rsidRDefault="00942245" w:rsidP="00BB116D">
            <w:pPr>
              <w:rPr>
                <w:rFonts w:ascii="Times New Roman" w:hAnsi="Times New Roman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Kadro, İstatistik ve Eğitim Şube Müdürlüğü</w:t>
            </w:r>
          </w:p>
          <w:p w:rsidR="00E413D5" w:rsidRPr="00942245" w:rsidRDefault="00E413D5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65CE" w:rsidRDefault="009A65CE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12A3" w:rsidRDefault="00BB12A3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12A3" w:rsidRDefault="00BB12A3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07D" w:rsidRPr="00BB116D" w:rsidRDefault="00942245" w:rsidP="00BB11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Disiplin ve Arşiv Şube Müdürlüğü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Pr="00942245" w:rsidRDefault="00A45925" w:rsidP="00BB116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B1D48" w:rsidRDefault="00BB12A3" w:rsidP="00BB12A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DİLEKÇE</w:t>
            </w:r>
          </w:p>
          <w:p w:rsidR="00BB12A3" w:rsidRPr="00942245" w:rsidRDefault="00BB12A3" w:rsidP="00BB12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1D48" w:rsidRPr="00942245" w:rsidRDefault="009B1D48" w:rsidP="00BB12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507D44" w:rsidRDefault="00507D44" w:rsidP="00507D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676E" w:rsidRPr="00942245" w:rsidRDefault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8E676E" w:rsidRPr="00942245" w:rsidRDefault="008E676E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E842F3" w:rsidRPr="00942245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842F3" w:rsidRPr="00942245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E2173" w:rsidRDefault="00AE2173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D44" w:rsidRPr="00942245" w:rsidRDefault="00507D4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E2173" w:rsidRPr="00942245" w:rsidRDefault="00BB116D" w:rsidP="00AE2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8E676E" w:rsidRPr="00942245" w:rsidRDefault="008E676E" w:rsidP="008E67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E2173" w:rsidRPr="00942245" w:rsidRDefault="00AE2173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0237CE" w:rsidRPr="00942245" w:rsidRDefault="000237CE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BB116D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22106" w:rsidRPr="00942245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BB12A3" w:rsidRPr="00942245" w:rsidRDefault="00BB12A3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BB116D" w:rsidP="00382B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Default="00BB116D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174A3F" w:rsidRDefault="00174A3F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PERSONEL BİLGİ SİSTEMİ</w:t>
            </w:r>
          </w:p>
          <w:p w:rsidR="00BB116D" w:rsidRPr="00174A3F" w:rsidRDefault="00BB116D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KPBS</w:t>
            </w:r>
          </w:p>
          <w:p w:rsidR="00BB116D" w:rsidRPr="00174A3F" w:rsidRDefault="00BB116D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HİTAP</w:t>
            </w:r>
          </w:p>
          <w:p w:rsidR="00BB116D" w:rsidRPr="00174A3F" w:rsidRDefault="00BB116D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YÖKSİS</w:t>
            </w:r>
          </w:p>
          <w:p w:rsidR="00A409B0" w:rsidRPr="00174A3F" w:rsidRDefault="00BB116D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SAYILARLA</w:t>
            </w:r>
          </w:p>
          <w:p w:rsidR="00BB116D" w:rsidRPr="00174A3F" w:rsidRDefault="00BB116D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MTÜ</w:t>
            </w:r>
          </w:p>
          <w:p w:rsidR="00A22106" w:rsidRDefault="00BB116D" w:rsidP="00BB116D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CİBİKO</w:t>
            </w:r>
          </w:p>
          <w:p w:rsidR="00BB12A3" w:rsidRPr="00942245" w:rsidRDefault="00BB12A3" w:rsidP="00BB11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PTS</w:t>
            </w:r>
          </w:p>
        </w:tc>
      </w:tr>
    </w:tbl>
    <w:p w:rsidR="00965170" w:rsidRDefault="00965170" w:rsidP="00BB116D">
      <w:pPr>
        <w:spacing w:after="0"/>
        <w:jc w:val="both"/>
      </w:pPr>
    </w:p>
    <w:sectPr w:rsidR="00965170" w:rsidSect="00F64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36C" w:rsidRDefault="00E3636C">
      <w:pPr>
        <w:spacing w:after="0" w:line="240" w:lineRule="auto"/>
      </w:pPr>
      <w:r>
        <w:separator/>
      </w:r>
    </w:p>
  </w:endnote>
  <w:endnote w:type="continuationSeparator" w:id="0">
    <w:p w:rsidR="00E3636C" w:rsidRDefault="00E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5E4A0A">
      <w:rPr>
        <w:rFonts w:ascii="Arial" w:eastAsia="Arial" w:hAnsi="Arial" w:cs="Arial"/>
        <w:i/>
        <w:sz w:val="16"/>
      </w:rPr>
      <w:t>28</w:t>
    </w:r>
    <w:r>
      <w:rPr>
        <w:rFonts w:ascii="Arial" w:eastAsia="Arial" w:hAnsi="Arial" w:cs="Arial"/>
        <w:i/>
        <w:sz w:val="16"/>
      </w:rPr>
      <w:t>0; Revizyon Tarihi:</w:t>
    </w:r>
    <w:r w:rsidR="005E4A0A">
      <w:rPr>
        <w:rFonts w:ascii="Arial" w:eastAsia="Arial" w:hAnsi="Arial" w:cs="Arial"/>
        <w:i/>
        <w:sz w:val="16"/>
      </w:rPr>
      <w:t>-</w:t>
    </w:r>
    <w:r w:rsidR="00241B6C">
      <w:rPr>
        <w:rFonts w:ascii="Arial" w:eastAsia="Arial" w:hAnsi="Arial" w:cs="Arial"/>
        <w:i/>
        <w:sz w:val="16"/>
      </w:rPr>
      <w:t xml:space="preserve"> </w:t>
    </w:r>
    <w:r>
      <w:rPr>
        <w:rFonts w:ascii="Arial" w:eastAsia="Arial" w:hAnsi="Arial" w:cs="Arial"/>
        <w:i/>
        <w:sz w:val="16"/>
      </w:rPr>
      <w:t>; Revizyon: 0</w:t>
    </w:r>
    <w:r w:rsidR="00241B6C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36C" w:rsidRDefault="00E3636C">
      <w:pPr>
        <w:spacing w:after="0" w:line="240" w:lineRule="auto"/>
      </w:pPr>
      <w:r>
        <w:separator/>
      </w:r>
    </w:p>
  </w:footnote>
  <w:footnote w:type="continuationSeparator" w:id="0">
    <w:p w:rsidR="00E3636C" w:rsidRDefault="00E3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Default="00B04AB4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B04AB4" w:rsidRDefault="00B04AB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Pr="00950FF3" w:rsidRDefault="00BB12A3" w:rsidP="00950FF3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İSTİFA </w:t>
          </w:r>
        </w:p>
        <w:p w:rsidR="00B04AB4" w:rsidRDefault="00912F87" w:rsidP="00BB12A3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5E4A0A" w:rsidRDefault="00B04AB4">
          <w:pPr>
            <w:ind w:left="2"/>
            <w:rPr>
              <w:color w:val="000000" w:themeColor="text1"/>
            </w:rPr>
          </w:pPr>
          <w:r w:rsidRPr="005E4A0A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5E4A0A" w:rsidRPr="005E4A0A">
            <w:rPr>
              <w:rFonts w:ascii="Arial" w:eastAsia="Arial" w:hAnsi="Arial" w:cs="Arial"/>
              <w:b/>
              <w:color w:val="000000" w:themeColor="text1"/>
              <w:sz w:val="18"/>
            </w:rPr>
            <w:t>28</w:t>
          </w:r>
          <w:r w:rsidRPr="005E4A0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0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5E4A0A" w:rsidRDefault="005E4A0A" w:rsidP="005E4A0A">
          <w:pPr>
            <w:rPr>
              <w:color w:val="000000" w:themeColor="text1"/>
            </w:rPr>
          </w:pPr>
          <w:r w:rsidRPr="005E4A0A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B04AB4" w:rsidRPr="005E4A0A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5E4A0A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B04AB4" w:rsidRPr="005E4A0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5E4A0A" w:rsidRDefault="00B04AB4">
          <w:pPr>
            <w:ind w:left="2"/>
            <w:rPr>
              <w:color w:val="000000" w:themeColor="text1"/>
            </w:rPr>
          </w:pPr>
          <w:r w:rsidRPr="005E4A0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 w:rsidP="00407DD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</w:t>
          </w:r>
          <w:r w:rsidR="00407DD4">
            <w:rPr>
              <w:rFonts w:ascii="Arial" w:eastAsia="Arial" w:hAnsi="Arial" w:cs="Arial"/>
              <w:b/>
              <w:sz w:val="18"/>
            </w:rPr>
            <w:t>0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0237C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B04AB4" w:rsidRDefault="00B04AB4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Default="00B04AB4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B04AB4" w:rsidRDefault="00B04AB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678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237CE"/>
    <w:rsid w:val="0006376B"/>
    <w:rsid w:val="00083EB0"/>
    <w:rsid w:val="000A4C01"/>
    <w:rsid w:val="000C5286"/>
    <w:rsid w:val="00174A3F"/>
    <w:rsid w:val="0018146C"/>
    <w:rsid w:val="001A0650"/>
    <w:rsid w:val="001F6E24"/>
    <w:rsid w:val="00203212"/>
    <w:rsid w:val="00231F5D"/>
    <w:rsid w:val="00241B6C"/>
    <w:rsid w:val="002B48DB"/>
    <w:rsid w:val="002D3C81"/>
    <w:rsid w:val="002E09AA"/>
    <w:rsid w:val="00325747"/>
    <w:rsid w:val="00382B5A"/>
    <w:rsid w:val="003862F6"/>
    <w:rsid w:val="00407DD4"/>
    <w:rsid w:val="00450231"/>
    <w:rsid w:val="00465F2C"/>
    <w:rsid w:val="004736A7"/>
    <w:rsid w:val="00507D44"/>
    <w:rsid w:val="00552D2F"/>
    <w:rsid w:val="005711C0"/>
    <w:rsid w:val="00574D96"/>
    <w:rsid w:val="00597F57"/>
    <w:rsid w:val="005A6BC0"/>
    <w:rsid w:val="005B10C8"/>
    <w:rsid w:val="005E4A0A"/>
    <w:rsid w:val="005F0E41"/>
    <w:rsid w:val="005F13FD"/>
    <w:rsid w:val="00611BA4"/>
    <w:rsid w:val="00611BD9"/>
    <w:rsid w:val="006A15BB"/>
    <w:rsid w:val="006B5F3D"/>
    <w:rsid w:val="006C15C3"/>
    <w:rsid w:val="006F2D08"/>
    <w:rsid w:val="00723BCB"/>
    <w:rsid w:val="00735672"/>
    <w:rsid w:val="00760D37"/>
    <w:rsid w:val="00795C17"/>
    <w:rsid w:val="007A107D"/>
    <w:rsid w:val="007D6A85"/>
    <w:rsid w:val="007F2B4C"/>
    <w:rsid w:val="007F4528"/>
    <w:rsid w:val="00825DE1"/>
    <w:rsid w:val="008567B3"/>
    <w:rsid w:val="0088797B"/>
    <w:rsid w:val="008A0CE7"/>
    <w:rsid w:val="008E3D15"/>
    <w:rsid w:val="008E676E"/>
    <w:rsid w:val="00902F38"/>
    <w:rsid w:val="00912F87"/>
    <w:rsid w:val="00942245"/>
    <w:rsid w:val="00950FF3"/>
    <w:rsid w:val="00965170"/>
    <w:rsid w:val="00983416"/>
    <w:rsid w:val="009A65CE"/>
    <w:rsid w:val="009B1D48"/>
    <w:rsid w:val="00A05C82"/>
    <w:rsid w:val="00A15C2C"/>
    <w:rsid w:val="00A22106"/>
    <w:rsid w:val="00A27E4B"/>
    <w:rsid w:val="00A409B0"/>
    <w:rsid w:val="00A45925"/>
    <w:rsid w:val="00A556D4"/>
    <w:rsid w:val="00A605AE"/>
    <w:rsid w:val="00AC38A5"/>
    <w:rsid w:val="00AE2173"/>
    <w:rsid w:val="00AF15C5"/>
    <w:rsid w:val="00B009CF"/>
    <w:rsid w:val="00B00DCF"/>
    <w:rsid w:val="00B04AB4"/>
    <w:rsid w:val="00B50EE5"/>
    <w:rsid w:val="00BA5800"/>
    <w:rsid w:val="00BB116D"/>
    <w:rsid w:val="00BB12A3"/>
    <w:rsid w:val="00C25564"/>
    <w:rsid w:val="00C33A1E"/>
    <w:rsid w:val="00C405D0"/>
    <w:rsid w:val="00C4424D"/>
    <w:rsid w:val="00C67B68"/>
    <w:rsid w:val="00C83B64"/>
    <w:rsid w:val="00CC179B"/>
    <w:rsid w:val="00D24F7F"/>
    <w:rsid w:val="00D41026"/>
    <w:rsid w:val="00D447F7"/>
    <w:rsid w:val="00E173EA"/>
    <w:rsid w:val="00E30AE2"/>
    <w:rsid w:val="00E3636C"/>
    <w:rsid w:val="00E413D5"/>
    <w:rsid w:val="00E842F3"/>
    <w:rsid w:val="00E91FFF"/>
    <w:rsid w:val="00EA1873"/>
    <w:rsid w:val="00ED0765"/>
    <w:rsid w:val="00F21245"/>
    <w:rsid w:val="00F339E9"/>
    <w:rsid w:val="00F64623"/>
    <w:rsid w:val="00FA20EE"/>
    <w:rsid w:val="00FD4AA7"/>
    <w:rsid w:val="00FE5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77E59"/>
  <w15:docId w15:val="{D91B90D0-B424-4753-84CF-DD2306E1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2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646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B5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14</cp:revision>
  <dcterms:created xsi:type="dcterms:W3CDTF">2025-03-06T10:55:00Z</dcterms:created>
  <dcterms:modified xsi:type="dcterms:W3CDTF">2025-03-20T12:43:00Z</dcterms:modified>
</cp:coreProperties>
</file>